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A3E1" w14:textId="77777777" w:rsidR="006B0ECA" w:rsidRDefault="006B0EC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1ACDB3A" w14:textId="77777777" w:rsidR="006B0ECA" w:rsidRDefault="006B0EC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498B758" w14:textId="77777777" w:rsidR="006B0ECA" w:rsidRDefault="006B0EC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CC1A98A" w14:textId="77777777" w:rsidR="006B0ECA" w:rsidRDefault="006B0EC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14F6F6" w14:textId="77777777" w:rsidR="006B0ECA" w:rsidRDefault="006B0EC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D95F02" w14:textId="77777777" w:rsidR="00460E2B" w:rsidRDefault="00460E2B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F734755" w14:textId="77777777" w:rsidR="00460E2B" w:rsidRDefault="00460E2B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71590F7" w14:textId="77777777" w:rsidR="00460E2B" w:rsidRPr="00010832" w:rsidRDefault="00460E2B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FE490D5" w:rsidR="005218E9" w:rsidRPr="006B3481" w:rsidRDefault="005218E9" w:rsidP="006B3481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6B348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                           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na</w:t>
      </w:r>
      <w:r w:rsidR="00460E2B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inwestycyjnego pn. 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  <w:r w:rsidR="00460E2B" w:rsidRPr="00920E4E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Opracowanie dokumentacji projektowej na budowę sygnalizacji świetlnej wraz z systemem detekcji pojazdów na przejeździe tramwajowym w obrębie przystanku "Diabełkowo"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3B25E662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460E2B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81D41" w14:textId="77777777" w:rsidR="00460E2B" w:rsidRPr="006B0ECA" w:rsidRDefault="00460E2B" w:rsidP="00460E2B">
            <w:pPr>
              <w:pStyle w:val="Akapitzlist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6B0ECA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</w:t>
            </w:r>
          </w:p>
          <w:p w14:paraId="7C07373A" w14:textId="77777777" w:rsidR="00460E2B" w:rsidRPr="006B0ECA" w:rsidRDefault="00460E2B" w:rsidP="00460E2B">
            <w:pPr>
              <w:pStyle w:val="Akapitzlist"/>
              <w:ind w:left="0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6B0ECA">
              <w:rPr>
                <w:rFonts w:ascii="Open Sans" w:hAnsi="Open Sans" w:cs="Open Sans"/>
                <w:sz w:val="18"/>
                <w:szCs w:val="18"/>
                <w:lang w:val="pl-PL"/>
              </w:rPr>
              <w:t>Projekt budowlany z uzgodnieniami i decyzjami administracyjnymi</w:t>
            </w:r>
          </w:p>
          <w:p w14:paraId="3D00F56D" w14:textId="66D6951E" w:rsidR="00C40EF3" w:rsidRPr="00010832" w:rsidRDefault="00C40EF3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8F22905" w:rsidR="00C40EF3" w:rsidRPr="00010832" w:rsidRDefault="00460E2B" w:rsidP="00460E2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60E2B" w:rsidRPr="00460E2B" w14:paraId="7FC9A3D3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01AD5" w14:textId="15103124" w:rsidR="00460E2B" w:rsidRPr="00010832" w:rsidRDefault="00460E2B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C7B3F" w14:textId="77777777" w:rsidR="00460E2B" w:rsidRPr="006B0ECA" w:rsidRDefault="00460E2B" w:rsidP="006B3481">
            <w:pPr>
              <w:pStyle w:val="Akapitzlist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6B0ECA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</w:t>
            </w:r>
          </w:p>
          <w:p w14:paraId="020252A5" w14:textId="24410D5C" w:rsidR="00460E2B" w:rsidRPr="00460E2B" w:rsidRDefault="00460E2B" w:rsidP="006B3481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460E2B">
              <w:rPr>
                <w:rFonts w:ascii="Open Sans" w:hAnsi="Open Sans" w:cs="Open Sans"/>
                <w:sz w:val="18"/>
                <w:szCs w:val="18"/>
                <w:lang w:val="pl-PL"/>
              </w:rPr>
              <w:t>Wielobranżowe projekty wykonawcze, specyfikacje techniczne wykonania i odbioru robót budowlanych, przedmiary, kosztorysy inwestorskie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41AF" w14:textId="2FD820C7" w:rsidR="00460E2B" w:rsidRPr="00010832" w:rsidRDefault="00460E2B" w:rsidP="00460E2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</w:tc>
      </w:tr>
      <w:tr w:rsidR="00C40EF3" w:rsidRPr="004C0AF4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2E02C06E" w:rsidR="00C40EF3" w:rsidRPr="00010832" w:rsidRDefault="00460E2B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3</w:t>
            </w:r>
            <w:r w:rsidR="00C40EF3"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49944285" w:rsidR="00C40EF3" w:rsidRPr="00010832" w:rsidRDefault="00460E2B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3A9D0F0F" w:rsidR="00C40EF3" w:rsidRPr="00010832" w:rsidRDefault="00460E2B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116E4A1D" w:rsidR="00C40EF3" w:rsidRPr="00010832" w:rsidRDefault="00460E2B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  <w:p w14:paraId="69C1A615" w14:textId="18F0DEB5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4F1DE984" w:rsidR="00010832" w:rsidRPr="00010832" w:rsidRDefault="00460E2B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4C0AF4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4C0AF4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9EAFE25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9DF0BD6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25C5C26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4E34856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0D1AFD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0F35B06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87488E3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73315CB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F58D11D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EA4EC2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8845E56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4F81264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6DF32FE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5362CA0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009749B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C350757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91BEEF3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E9D2283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E8CFBF3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CBEF1F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796D76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0A20CF7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0BBA3F1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C571A10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CFFFC01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EFCB58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8032162" w14:textId="77777777" w:rsidR="004C0AF4" w:rsidRDefault="004C0AF4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15804F7" w14:textId="77777777" w:rsidR="004C0AF4" w:rsidRDefault="004C0AF4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ACF00BF" w14:textId="77777777" w:rsidR="004C0AF4" w:rsidRDefault="004C0AF4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330482F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A75B6B4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359EFFB" w14:textId="77777777" w:rsidR="00460E2B" w:rsidRDefault="00460E2B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2528FA8" w14:textId="77777777" w:rsidR="006B3481" w:rsidRDefault="006B3481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7AC713E1" w:rsidR="005218E9" w:rsidRPr="00010832" w:rsidRDefault="00460E2B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5218E9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ałącznik nr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na podstawie art. 18 RODO, prawo żądania od administratora ograniczenia przetwarzania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36C4FFAB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FC05EA9" w14:textId="77777777" w:rsidR="00460E2B" w:rsidRDefault="00460E2B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80C36B9" w14:textId="77777777" w:rsidR="00460E2B" w:rsidRDefault="00460E2B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79C5F35" w14:textId="1EB26AA7" w:rsidR="00460E2B" w:rsidRPr="00460E2B" w:rsidRDefault="00460E2B" w:rsidP="00460E2B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460E2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Załącznik nr 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4</w:t>
      </w:r>
    </w:p>
    <w:p w14:paraId="14FD1B72" w14:textId="77777777" w:rsidR="00460E2B" w:rsidRPr="00460E2B" w:rsidRDefault="00460E2B" w:rsidP="00460E2B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D1297D0" w14:textId="77777777" w:rsidR="00460E2B" w:rsidRPr="00460E2B" w:rsidRDefault="00460E2B" w:rsidP="00460E2B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D56F7A1" w14:textId="77777777" w:rsidR="00460E2B" w:rsidRPr="0049525D" w:rsidRDefault="00460E2B" w:rsidP="00460E2B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6C66B8FF" w14:textId="77777777" w:rsidR="00460E2B" w:rsidRPr="0049525D" w:rsidRDefault="00460E2B" w:rsidP="00460E2B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BD402DA" w14:textId="77777777" w:rsidR="00460E2B" w:rsidRPr="0049525D" w:rsidRDefault="00460E2B" w:rsidP="00460E2B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4F7E348B" w14:textId="77777777" w:rsidR="00460E2B" w:rsidRPr="0049525D" w:rsidRDefault="00460E2B" w:rsidP="00460E2B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7B2A00C" w14:textId="77777777" w:rsidR="00460E2B" w:rsidRPr="0049525D" w:rsidRDefault="00460E2B" w:rsidP="00460E2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B2C73F" w14:textId="77777777" w:rsidR="00460E2B" w:rsidRPr="0049525D" w:rsidRDefault="00460E2B" w:rsidP="00460E2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792A264" w14:textId="77777777" w:rsidR="00460E2B" w:rsidRPr="002C5A3A" w:rsidRDefault="00460E2B" w:rsidP="00460E2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2E32DA79" w14:textId="745DEFAD" w:rsidR="00460E2B" w:rsidRPr="00460E2B" w:rsidRDefault="00460E2B" w:rsidP="00460E2B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460E2B" w:rsidRPr="00460E2B" w:rsidSect="00920E4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Podpis Wykonawc</w:t>
      </w:r>
      <w:bookmarkEnd w:id="1"/>
      <w:r w:rsidR="006B3481">
        <w:rPr>
          <w:rFonts w:ascii="Open Sans" w:eastAsia="Calibri" w:hAnsi="Open Sans" w:cs="Open Sans"/>
          <w:bCs/>
          <w:color w:val="000000"/>
          <w:sz w:val="18"/>
          <w:szCs w:val="18"/>
        </w:rPr>
        <w:t>y</w:t>
      </w:r>
    </w:p>
    <w:bookmarkEnd w:id="0"/>
    <w:p w14:paraId="052B71AA" w14:textId="77777777" w:rsidR="00460E2B" w:rsidRDefault="00460E2B" w:rsidP="00460E2B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460E2B" w:rsidSect="00460E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0065" w14:textId="77777777" w:rsidR="00555AE4" w:rsidRDefault="00555AE4" w:rsidP="00687B87">
      <w:pPr>
        <w:spacing w:after="0" w:line="240" w:lineRule="auto"/>
      </w:pPr>
      <w:r>
        <w:separator/>
      </w:r>
    </w:p>
  </w:endnote>
  <w:endnote w:type="continuationSeparator" w:id="0">
    <w:p w14:paraId="2BC18B20" w14:textId="77777777" w:rsidR="00555AE4" w:rsidRDefault="00555AE4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838AA" w14:textId="77777777" w:rsidR="00555AE4" w:rsidRDefault="00555AE4" w:rsidP="00687B87">
      <w:pPr>
        <w:spacing w:after="0" w:line="240" w:lineRule="auto"/>
      </w:pPr>
      <w:r>
        <w:separator/>
      </w:r>
    </w:p>
  </w:footnote>
  <w:footnote w:type="continuationSeparator" w:id="0">
    <w:p w14:paraId="594FF0E0" w14:textId="77777777" w:rsidR="00555AE4" w:rsidRDefault="00555AE4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B2E475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920E4E">
      <w:rPr>
        <w:rFonts w:ascii="Open Sans" w:hAnsi="Open Sans" w:cs="Open Sans"/>
        <w:b/>
        <w:sz w:val="18"/>
        <w:lang w:val="pl-PL"/>
      </w:rPr>
      <w:t xml:space="preserve"> 146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920E4E">
      <w:rPr>
        <w:rFonts w:ascii="Open Sans" w:hAnsi="Open Sans" w:cs="Open Sans"/>
        <w:b/>
        <w:sz w:val="18"/>
        <w:lang w:val="pl-PL"/>
      </w:rPr>
      <w:t>135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29BC14E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E4E">
      <w:rPr>
        <w:rFonts w:ascii="Open Sans" w:hAnsi="Open Sans" w:cs="Open Sans"/>
        <w:b/>
        <w:sz w:val="18"/>
        <w:lang w:val="pl-PL"/>
      </w:rPr>
      <w:t>141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8D1AE1"/>
    <w:multiLevelType w:val="multilevel"/>
    <w:tmpl w:val="A252AC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F74C5"/>
    <w:multiLevelType w:val="multilevel"/>
    <w:tmpl w:val="DF2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32DD9"/>
    <w:multiLevelType w:val="hybridMultilevel"/>
    <w:tmpl w:val="AE0459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1632A3"/>
    <w:multiLevelType w:val="hybridMultilevel"/>
    <w:tmpl w:val="A972F556"/>
    <w:lvl w:ilvl="0" w:tplc="20B072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A6A2E"/>
    <w:multiLevelType w:val="hybridMultilevel"/>
    <w:tmpl w:val="7680A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D1E69C8"/>
    <w:multiLevelType w:val="hybridMultilevel"/>
    <w:tmpl w:val="3C6C7114"/>
    <w:lvl w:ilvl="0" w:tplc="F93E4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B032D"/>
    <w:multiLevelType w:val="hybridMultilevel"/>
    <w:tmpl w:val="22A0D1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4E3776"/>
    <w:multiLevelType w:val="hybridMultilevel"/>
    <w:tmpl w:val="F91647AA"/>
    <w:lvl w:ilvl="0" w:tplc="7D84A2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395E82"/>
    <w:multiLevelType w:val="multilevel"/>
    <w:tmpl w:val="C79A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F95967"/>
    <w:multiLevelType w:val="hybridMultilevel"/>
    <w:tmpl w:val="B66CC972"/>
    <w:lvl w:ilvl="0" w:tplc="CDE21070">
      <w:start w:val="1"/>
      <w:numFmt w:val="ordinal"/>
      <w:lvlText w:val="3.%1"/>
      <w:lvlJc w:val="left"/>
      <w:pPr>
        <w:ind w:left="14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2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3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6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3D51C1"/>
    <w:multiLevelType w:val="multilevel"/>
    <w:tmpl w:val="52EEE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5CF90C6F"/>
    <w:multiLevelType w:val="hybridMultilevel"/>
    <w:tmpl w:val="47329D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B5410"/>
    <w:multiLevelType w:val="multilevel"/>
    <w:tmpl w:val="515A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4DC1EDC"/>
    <w:multiLevelType w:val="hybridMultilevel"/>
    <w:tmpl w:val="77324FEA"/>
    <w:lvl w:ilvl="0" w:tplc="EBB051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95241AE"/>
    <w:multiLevelType w:val="multilevel"/>
    <w:tmpl w:val="AD9A7DCC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7" w15:restartNumberingAfterBreak="0">
    <w:nsid w:val="69BB7DA3"/>
    <w:multiLevelType w:val="hybridMultilevel"/>
    <w:tmpl w:val="7610AAB0"/>
    <w:lvl w:ilvl="0" w:tplc="D944B23E">
      <w:start w:val="1"/>
      <w:numFmt w:val="bullet"/>
      <w:lvlText w:val="−"/>
      <w:lvlJc w:val="left"/>
      <w:pPr>
        <w:ind w:left="129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8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CE2178"/>
    <w:multiLevelType w:val="hybridMultilevel"/>
    <w:tmpl w:val="F042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B55E73"/>
    <w:multiLevelType w:val="hybridMultilevel"/>
    <w:tmpl w:val="4B849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9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711BB3"/>
    <w:multiLevelType w:val="hybridMultilevel"/>
    <w:tmpl w:val="096E1D5C"/>
    <w:lvl w:ilvl="0" w:tplc="2F16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BB80549"/>
    <w:multiLevelType w:val="hybridMultilevel"/>
    <w:tmpl w:val="927C3C6E"/>
    <w:lvl w:ilvl="0" w:tplc="65A4B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55"/>
  </w:num>
  <w:num w:numId="5" w16cid:durableId="688339249">
    <w:abstractNumId w:val="34"/>
  </w:num>
  <w:num w:numId="6" w16cid:durableId="1190804051">
    <w:abstractNumId w:val="22"/>
  </w:num>
  <w:num w:numId="7" w16cid:durableId="1054504118">
    <w:abstractNumId w:val="49"/>
  </w:num>
  <w:num w:numId="8" w16cid:durableId="901598821">
    <w:abstractNumId w:val="32"/>
  </w:num>
  <w:num w:numId="9" w16cid:durableId="1369255114">
    <w:abstractNumId w:val="37"/>
  </w:num>
  <w:num w:numId="10" w16cid:durableId="58404763">
    <w:abstractNumId w:val="36"/>
  </w:num>
  <w:num w:numId="11" w16cid:durableId="2085180678">
    <w:abstractNumId w:val="17"/>
  </w:num>
  <w:num w:numId="12" w16cid:durableId="93207036">
    <w:abstractNumId w:val="41"/>
  </w:num>
  <w:num w:numId="13" w16cid:durableId="1069881115">
    <w:abstractNumId w:val="33"/>
  </w:num>
  <w:num w:numId="14" w16cid:durableId="630357009">
    <w:abstractNumId w:val="30"/>
  </w:num>
  <w:num w:numId="15" w16cid:durableId="1753812050">
    <w:abstractNumId w:val="38"/>
  </w:num>
  <w:num w:numId="16" w16cid:durableId="1536887703">
    <w:abstractNumId w:val="0"/>
  </w:num>
  <w:num w:numId="17" w16cid:durableId="1440636071">
    <w:abstractNumId w:val="10"/>
  </w:num>
  <w:num w:numId="18" w16cid:durableId="1298755049">
    <w:abstractNumId w:val="28"/>
  </w:num>
  <w:num w:numId="19" w16cid:durableId="1671592467">
    <w:abstractNumId w:val="1"/>
  </w:num>
  <w:num w:numId="20" w16cid:durableId="2062052829">
    <w:abstractNumId w:val="19"/>
  </w:num>
  <w:num w:numId="21" w16cid:durableId="149366307">
    <w:abstractNumId w:val="39"/>
  </w:num>
  <w:num w:numId="22" w16cid:durableId="958032111">
    <w:abstractNumId w:val="16"/>
  </w:num>
  <w:num w:numId="23" w16cid:durableId="1485774827">
    <w:abstractNumId w:val="57"/>
  </w:num>
  <w:num w:numId="24" w16cid:durableId="858004271">
    <w:abstractNumId w:val="29"/>
  </w:num>
  <w:num w:numId="25" w16cid:durableId="115610292">
    <w:abstractNumId w:val="44"/>
  </w:num>
  <w:num w:numId="26" w16cid:durableId="687223471">
    <w:abstractNumId w:val="51"/>
  </w:num>
  <w:num w:numId="27" w16cid:durableId="537397966">
    <w:abstractNumId w:val="18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8"/>
  </w:num>
  <w:num w:numId="31" w16cid:durableId="544830119">
    <w:abstractNumId w:val="20"/>
  </w:num>
  <w:num w:numId="32" w16cid:durableId="1746339543">
    <w:abstractNumId w:val="62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11"/>
  </w:num>
  <w:num w:numId="36" w16cid:durableId="2126460803">
    <w:abstractNumId w:val="53"/>
  </w:num>
  <w:num w:numId="37" w16cid:durableId="1125806722">
    <w:abstractNumId w:val="59"/>
  </w:num>
  <w:num w:numId="38" w16cid:durableId="640304720">
    <w:abstractNumId w:val="56"/>
  </w:num>
  <w:num w:numId="39" w16cid:durableId="341591486">
    <w:abstractNumId w:val="35"/>
  </w:num>
  <w:num w:numId="40" w16cid:durableId="928149658">
    <w:abstractNumId w:val="7"/>
  </w:num>
  <w:num w:numId="41" w16cid:durableId="538056168">
    <w:abstractNumId w:val="24"/>
  </w:num>
  <w:num w:numId="42" w16cid:durableId="1142113579">
    <w:abstractNumId w:val="12"/>
  </w:num>
  <w:num w:numId="43" w16cid:durableId="1680303507">
    <w:abstractNumId w:val="40"/>
  </w:num>
  <w:num w:numId="44" w16cid:durableId="849415325">
    <w:abstractNumId w:val="46"/>
  </w:num>
  <w:num w:numId="45" w16cid:durableId="1059867051">
    <w:abstractNumId w:val="21"/>
  </w:num>
  <w:num w:numId="46" w16cid:durableId="367343506">
    <w:abstractNumId w:val="54"/>
  </w:num>
  <w:num w:numId="47" w16cid:durableId="1489248783">
    <w:abstractNumId w:val="50"/>
  </w:num>
  <w:num w:numId="48" w16cid:durableId="2041585014">
    <w:abstractNumId w:val="14"/>
  </w:num>
  <w:num w:numId="49" w16cid:durableId="127862429">
    <w:abstractNumId w:val="45"/>
  </w:num>
  <w:num w:numId="50" w16cid:durableId="1574704979">
    <w:abstractNumId w:val="25"/>
  </w:num>
  <w:num w:numId="51" w16cid:durableId="12932866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68693942">
    <w:abstractNumId w:val="3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81026897">
    <w:abstractNumId w:val="23"/>
  </w:num>
  <w:num w:numId="54" w16cid:durableId="1574001207">
    <w:abstractNumId w:val="60"/>
  </w:num>
  <w:num w:numId="55" w16cid:durableId="17321840">
    <w:abstractNumId w:val="27"/>
  </w:num>
  <w:num w:numId="56" w16cid:durableId="1467041870">
    <w:abstractNumId w:val="13"/>
  </w:num>
  <w:num w:numId="57" w16cid:durableId="1056514418">
    <w:abstractNumId w:val="47"/>
  </w:num>
  <w:num w:numId="58" w16cid:durableId="1240292245">
    <w:abstractNumId w:val="61"/>
  </w:num>
  <w:num w:numId="59" w16cid:durableId="700517339">
    <w:abstractNumId w:val="42"/>
  </w:num>
  <w:num w:numId="60" w16cid:durableId="1065951785">
    <w:abstractNumId w:val="15"/>
  </w:num>
  <w:num w:numId="61" w16cid:durableId="1199007227">
    <w:abstractNumId w:val="43"/>
  </w:num>
  <w:num w:numId="62" w16cid:durableId="1421025318">
    <w:abstractNumId w:val="9"/>
  </w:num>
  <w:num w:numId="63" w16cid:durableId="1047797900">
    <w:abstractNumId w:val="26"/>
  </w:num>
  <w:num w:numId="64" w16cid:durableId="881752233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105F06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566C3"/>
    <w:rsid w:val="00260F27"/>
    <w:rsid w:val="0026692E"/>
    <w:rsid w:val="00270DAA"/>
    <w:rsid w:val="002A651A"/>
    <w:rsid w:val="002C210F"/>
    <w:rsid w:val="002D4371"/>
    <w:rsid w:val="002E6F05"/>
    <w:rsid w:val="003077E4"/>
    <w:rsid w:val="00320AF7"/>
    <w:rsid w:val="00340B88"/>
    <w:rsid w:val="00364433"/>
    <w:rsid w:val="00374489"/>
    <w:rsid w:val="00387A38"/>
    <w:rsid w:val="003B402C"/>
    <w:rsid w:val="003C5B1A"/>
    <w:rsid w:val="003C6E2B"/>
    <w:rsid w:val="003D250E"/>
    <w:rsid w:val="00400E6E"/>
    <w:rsid w:val="00406339"/>
    <w:rsid w:val="004312DA"/>
    <w:rsid w:val="00460E2B"/>
    <w:rsid w:val="00471F34"/>
    <w:rsid w:val="00484DD8"/>
    <w:rsid w:val="0049525D"/>
    <w:rsid w:val="004A0817"/>
    <w:rsid w:val="004A55C6"/>
    <w:rsid w:val="004B14B1"/>
    <w:rsid w:val="004C0AF4"/>
    <w:rsid w:val="004C1E5A"/>
    <w:rsid w:val="004D7A6C"/>
    <w:rsid w:val="00510329"/>
    <w:rsid w:val="005218E9"/>
    <w:rsid w:val="00547249"/>
    <w:rsid w:val="00553052"/>
    <w:rsid w:val="00555AE4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0ECA"/>
    <w:rsid w:val="006B3481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E14FB"/>
    <w:rsid w:val="007F2D5C"/>
    <w:rsid w:val="007F7D9F"/>
    <w:rsid w:val="00817E52"/>
    <w:rsid w:val="00832D60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0E4E"/>
    <w:rsid w:val="00925BE6"/>
    <w:rsid w:val="00947C77"/>
    <w:rsid w:val="00953C96"/>
    <w:rsid w:val="00976D23"/>
    <w:rsid w:val="00976F75"/>
    <w:rsid w:val="009A2BA9"/>
    <w:rsid w:val="009B2F37"/>
    <w:rsid w:val="009D712D"/>
    <w:rsid w:val="00A011D8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06DF"/>
    <w:rsid w:val="00FA4060"/>
    <w:rsid w:val="00FB3CC5"/>
    <w:rsid w:val="00FB4983"/>
    <w:rsid w:val="00FB54D5"/>
    <w:rsid w:val="00FB6622"/>
    <w:rsid w:val="00FC34BB"/>
    <w:rsid w:val="00FC5BF7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qFormat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2024-08-12T06:15:00Z</dcterms:created>
  <dcterms:modified xsi:type="dcterms:W3CDTF">2024-08-12T06:15:00Z</dcterms:modified>
</cp:coreProperties>
</file>